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7CB6E948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0</w:t>
      </w:r>
      <w:r w:rsidR="002058C8">
        <w:rPr>
          <w:b/>
          <w:bCs/>
          <w:u w:val="single"/>
        </w:rPr>
        <w:t>5</w:t>
      </w:r>
      <w:r w:rsidR="009A7E4E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marzo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68A21481" w14:textId="77777777" w:rsidR="00F13053" w:rsidRDefault="00F13053" w:rsidP="00F13053">
      <w:pPr>
        <w:jc w:val="both"/>
        <w:rPr>
          <w:b/>
          <w:bCs/>
          <w:u w:val="single"/>
        </w:rPr>
      </w:pPr>
    </w:p>
    <w:p w14:paraId="455F5726" w14:textId="64419EDF" w:rsidR="0019450E" w:rsidRPr="007A3CFA" w:rsidRDefault="00AB19D7" w:rsidP="007A3CFA">
      <w:pPr>
        <w:jc w:val="both"/>
        <w:rPr>
          <w:b/>
          <w:bCs/>
          <w:u w:val="single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2058C8">
        <w:rPr>
          <w:b/>
          <w:i/>
          <w:iCs/>
          <w:sz w:val="20"/>
          <w:szCs w:val="20"/>
        </w:rPr>
        <w:t>10</w:t>
      </w:r>
      <w:r w:rsidR="00D171FD" w:rsidRPr="00AB19D7">
        <w:rPr>
          <w:b/>
          <w:i/>
          <w:iCs/>
          <w:sz w:val="20"/>
          <w:szCs w:val="20"/>
        </w:rPr>
        <w:t>.</w:t>
      </w:r>
      <w:r w:rsidR="00285BCB" w:rsidRPr="00AB19D7">
        <w:rPr>
          <w:b/>
          <w:i/>
          <w:iCs/>
          <w:sz w:val="20"/>
          <w:szCs w:val="20"/>
        </w:rPr>
        <w:t>3</w:t>
      </w:r>
      <w:r w:rsidR="00D171FD" w:rsidRPr="00AB19D7">
        <w:rPr>
          <w:b/>
          <w:i/>
          <w:iCs/>
          <w:sz w:val="20"/>
          <w:szCs w:val="20"/>
        </w:rPr>
        <w:t>0</w:t>
      </w:r>
      <w:r w:rsidR="00021E87" w:rsidRPr="00AB19D7">
        <w:rPr>
          <w:i/>
          <w:iCs/>
          <w:sz w:val="20"/>
          <w:szCs w:val="20"/>
        </w:rPr>
        <w:t xml:space="preserve"> </w:t>
      </w:r>
      <w:r w:rsidR="003B2B06">
        <w:rPr>
          <w:b/>
          <w:bCs/>
          <w:i/>
          <w:iCs/>
          <w:sz w:val="20"/>
          <w:szCs w:val="20"/>
        </w:rPr>
        <w:t xml:space="preserve">Prime udienze </w:t>
      </w:r>
      <w:r w:rsidR="002058C8">
        <w:rPr>
          <w:b/>
          <w:bCs/>
          <w:i/>
          <w:iCs/>
          <w:sz w:val="20"/>
          <w:szCs w:val="20"/>
        </w:rPr>
        <w:t>(Inizio a partire dalle ore 10.30 stante il precedente impegno del Giudice al Collegio della Prevenzione)</w:t>
      </w:r>
    </w:p>
    <w:p w14:paraId="11DECB6B" w14:textId="2F329BC0" w:rsidR="007800B2" w:rsidRPr="0019450E" w:rsidRDefault="007800B2" w:rsidP="0019450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b/>
          <w:bCs/>
          <w:sz w:val="20"/>
          <w:szCs w:val="20"/>
        </w:rPr>
        <w:t>RGNR</w:t>
      </w:r>
      <w:r w:rsidR="00F6439D" w:rsidRPr="00F6439D">
        <w:rPr>
          <w:rFonts w:ascii="Calibri" w:hAnsi="Calibri" w:cs="Calibri"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N2025/003478</w:t>
      </w:r>
      <w:r w:rsidR="00F6439D"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RGDIB </w:t>
      </w:r>
      <w:r w:rsidR="00F6439D">
        <w:rPr>
          <w:rFonts w:ascii="Calibri" w:hAnsi="Calibri" w:cs="Calibri"/>
          <w:sz w:val="20"/>
          <w:szCs w:val="20"/>
        </w:rPr>
        <w:t>N2026/000113</w:t>
      </w:r>
    </w:p>
    <w:p w14:paraId="5D41726B" w14:textId="368ECCB0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F6439D" w:rsidRPr="00F6439D">
        <w:rPr>
          <w:rFonts w:ascii="Calibri" w:hAnsi="Calibri" w:cs="Calibri"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N2023/003528</w:t>
      </w:r>
      <w:r w:rsidR="00F6439D">
        <w:rPr>
          <w:b/>
          <w:bCs/>
          <w:sz w:val="20"/>
          <w:szCs w:val="20"/>
        </w:rPr>
        <w:t xml:space="preserve"> </w:t>
      </w:r>
      <w:r w:rsidRPr="00917885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RGDIB </w:t>
      </w:r>
      <w:r w:rsidR="00F6439D">
        <w:rPr>
          <w:rFonts w:ascii="Calibri" w:hAnsi="Calibri" w:cs="Calibri"/>
          <w:sz w:val="20"/>
          <w:szCs w:val="20"/>
        </w:rPr>
        <w:t>N2026/000112</w:t>
      </w:r>
    </w:p>
    <w:p w14:paraId="02122986" w14:textId="654CB237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F6439D">
        <w:rPr>
          <w:b/>
          <w:bCs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N2024/002001</w:t>
      </w:r>
      <w:r w:rsidR="006C042C">
        <w:rPr>
          <w:b/>
          <w:bCs/>
          <w:sz w:val="20"/>
          <w:szCs w:val="20"/>
        </w:rPr>
        <w:t xml:space="preserve"> </w:t>
      </w:r>
      <w:r w:rsidR="002C404C" w:rsidRPr="002C404C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RGDIB </w:t>
      </w:r>
      <w:r w:rsidR="00F6439D">
        <w:rPr>
          <w:rFonts w:ascii="Calibri" w:hAnsi="Calibri" w:cs="Calibri"/>
          <w:sz w:val="20"/>
          <w:szCs w:val="20"/>
        </w:rPr>
        <w:t>N2026/000114</w:t>
      </w:r>
    </w:p>
    <w:p w14:paraId="0412A9D9" w14:textId="6B036143" w:rsidR="008950FF" w:rsidRPr="0005648D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F6439D" w:rsidRPr="00F6439D">
        <w:rPr>
          <w:rFonts w:ascii="Calibri" w:hAnsi="Calibri" w:cs="Calibri"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N2025/003678</w:t>
      </w:r>
      <w:r w:rsidR="00F6439D">
        <w:rPr>
          <w:b/>
          <w:bCs/>
          <w:sz w:val="20"/>
          <w:szCs w:val="20"/>
        </w:rPr>
        <w:t xml:space="preserve">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N2026/000125</w:t>
      </w:r>
    </w:p>
    <w:p w14:paraId="7D735A9E" w14:textId="1EFA4036" w:rsidR="00AB19D7" w:rsidRPr="00855B76" w:rsidRDefault="008950FF" w:rsidP="000D08D5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F6439D" w:rsidRPr="00F6439D">
        <w:rPr>
          <w:rFonts w:ascii="Calibri" w:hAnsi="Calibri" w:cs="Calibri"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N2024/002377</w:t>
      </w:r>
      <w:r w:rsidR="006C042C">
        <w:rPr>
          <w:b/>
          <w:bCs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="00F6439D">
        <w:rPr>
          <w:b/>
          <w:bCs/>
          <w:sz w:val="20"/>
          <w:szCs w:val="20"/>
        </w:rPr>
        <w:t xml:space="preserve"> </w:t>
      </w:r>
      <w:r w:rsidR="00F6439D">
        <w:rPr>
          <w:rFonts w:ascii="Calibri" w:hAnsi="Calibri" w:cs="Calibri"/>
          <w:sz w:val="20"/>
          <w:szCs w:val="20"/>
        </w:rPr>
        <w:t>N2025/000386</w:t>
      </w:r>
    </w:p>
    <w:p w14:paraId="11C5D40D" w14:textId="65A3BD9D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2058C8">
        <w:rPr>
          <w:b/>
          <w:i/>
          <w:iCs/>
          <w:sz w:val="20"/>
          <w:szCs w:val="20"/>
        </w:rPr>
        <w:t>10.</w:t>
      </w:r>
      <w:r w:rsidR="0005648D">
        <w:rPr>
          <w:b/>
          <w:i/>
          <w:iCs/>
          <w:sz w:val="20"/>
          <w:szCs w:val="20"/>
        </w:rPr>
        <w:t>30</w:t>
      </w:r>
      <w:r w:rsidRPr="000103DB">
        <w:rPr>
          <w:i/>
          <w:iCs/>
          <w:sz w:val="20"/>
          <w:szCs w:val="20"/>
        </w:rPr>
        <w:t xml:space="preserve"> </w:t>
      </w:r>
      <w:r w:rsidR="002058C8">
        <w:rPr>
          <w:b/>
          <w:bCs/>
          <w:i/>
          <w:iCs/>
          <w:sz w:val="20"/>
          <w:szCs w:val="20"/>
        </w:rPr>
        <w:t xml:space="preserve">Istruttorie </w:t>
      </w:r>
    </w:p>
    <w:p w14:paraId="02B87C1E" w14:textId="2B14D705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F6439D" w:rsidRPr="006F2357">
        <w:rPr>
          <w:b/>
          <w:bCs/>
          <w:sz w:val="20"/>
          <w:szCs w:val="20"/>
        </w:rPr>
        <w:t xml:space="preserve"> </w:t>
      </w:r>
      <w:r w:rsidR="006F2357" w:rsidRPr="006F2357">
        <w:rPr>
          <w:rFonts w:ascii="Calibri" w:hAnsi="Calibri" w:cs="Calibri"/>
          <w:sz w:val="20"/>
          <w:szCs w:val="20"/>
        </w:rPr>
        <w:t xml:space="preserve">N2024/000656 </w:t>
      </w:r>
      <w:r w:rsidRPr="006F2357">
        <w:rPr>
          <w:b/>
          <w:bCs/>
          <w:sz w:val="20"/>
          <w:szCs w:val="20"/>
        </w:rPr>
        <w:t>– RGDIB</w:t>
      </w:r>
      <w:r w:rsidR="0019450E" w:rsidRPr="006F2357">
        <w:rPr>
          <w:rFonts w:ascii="Calibri" w:hAnsi="Calibri" w:cs="Calibri"/>
          <w:sz w:val="20"/>
          <w:szCs w:val="20"/>
        </w:rPr>
        <w:t xml:space="preserve"> </w:t>
      </w:r>
      <w:r w:rsidR="006F2357" w:rsidRPr="006F2357">
        <w:rPr>
          <w:rFonts w:ascii="Calibri" w:hAnsi="Calibri" w:cs="Calibri"/>
          <w:sz w:val="20"/>
          <w:szCs w:val="20"/>
        </w:rPr>
        <w:t>N2025/000232</w:t>
      </w:r>
    </w:p>
    <w:p w14:paraId="7B55FE67" w14:textId="0C7B6ACF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N2020/003836 </w:t>
      </w:r>
      <w:r w:rsidRPr="006F2357">
        <w:rPr>
          <w:b/>
          <w:bCs/>
          <w:sz w:val="20"/>
          <w:szCs w:val="20"/>
        </w:rPr>
        <w:t>– RGDIB</w:t>
      </w:r>
      <w:r w:rsidR="006A7C08" w:rsidRPr="006F2357">
        <w:rPr>
          <w:rFonts w:ascii="Calibri" w:hAnsi="Calibri" w:cs="Calibri"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N2021/001366</w:t>
      </w:r>
    </w:p>
    <w:p w14:paraId="7788EE88" w14:textId="0E15DBE7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6F2357" w:rsidRPr="006F2357">
        <w:rPr>
          <w:rFonts w:ascii="Calibri" w:hAnsi="Calibri" w:cs="Calibri"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N2021/004914</w:t>
      </w:r>
      <w:r w:rsidR="006F2357">
        <w:rPr>
          <w:b/>
          <w:bCs/>
          <w:sz w:val="20"/>
          <w:szCs w:val="20"/>
        </w:rPr>
        <w:t xml:space="preserve"> </w:t>
      </w:r>
      <w:r w:rsidRPr="00E97B63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N2023/000689</w:t>
      </w:r>
    </w:p>
    <w:p w14:paraId="7CB49B4B" w14:textId="03D9A9D7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N2020/002323 </w:t>
      </w:r>
      <w:r w:rsidRPr="00E97B63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N2021/001069</w:t>
      </w:r>
    </w:p>
    <w:p w14:paraId="3B564396" w14:textId="7E3F7169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N2012/003244 </w:t>
      </w:r>
      <w:r w:rsidRPr="002058C8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N2017/002475</w:t>
      </w:r>
    </w:p>
    <w:p w14:paraId="5EAE5DD4" w14:textId="4623E644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6F2357" w:rsidRPr="006F2357">
        <w:rPr>
          <w:rFonts w:ascii="Calibri" w:hAnsi="Calibri" w:cs="Calibri"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N2021/002254 </w:t>
      </w:r>
      <w:r w:rsidRPr="002058C8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N2022/000546</w:t>
      </w:r>
    </w:p>
    <w:p w14:paraId="11083C8C" w14:textId="173F919B" w:rsidR="002058C8" w:rsidRPr="00EF24C0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N2024/001986 </w:t>
      </w:r>
      <w:r w:rsidRPr="002058C8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N2025/000366</w:t>
      </w:r>
    </w:p>
    <w:p w14:paraId="29D4BE7F" w14:textId="0621C6C0" w:rsidR="00EF24C0" w:rsidRPr="002058C8" w:rsidRDefault="00EF24C0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>
        <w:rPr>
          <w:rFonts w:ascii="Calibri" w:hAnsi="Calibri" w:cs="Calibri"/>
          <w:sz w:val="20"/>
          <w:szCs w:val="20"/>
        </w:rPr>
        <w:t xml:space="preserve"> N2024/002216 - </w:t>
      </w:r>
      <w:r w:rsidRPr="002058C8">
        <w:rPr>
          <w:b/>
          <w:bCs/>
          <w:sz w:val="20"/>
          <w:szCs w:val="20"/>
        </w:rPr>
        <w:t>RGDIB</w:t>
      </w:r>
      <w:r>
        <w:rPr>
          <w:rFonts w:ascii="Calibri" w:hAnsi="Calibri" w:cs="Calibri"/>
          <w:sz w:val="20"/>
          <w:szCs w:val="20"/>
        </w:rPr>
        <w:t xml:space="preserve"> N2025/000351</w:t>
      </w:r>
    </w:p>
    <w:p w14:paraId="63289AE5" w14:textId="77777777" w:rsidR="007A3CFA" w:rsidRPr="007A3CFA" w:rsidRDefault="007A3CFA" w:rsidP="00A74E5C">
      <w:pPr>
        <w:pStyle w:val="Paragrafoelenco"/>
        <w:rPr>
          <w:b/>
          <w:bCs/>
          <w:sz w:val="20"/>
          <w:szCs w:val="20"/>
        </w:rPr>
      </w:pPr>
    </w:p>
    <w:p w14:paraId="578891E5" w14:textId="4C1BE847" w:rsidR="002C7802" w:rsidRPr="0019450E" w:rsidRDefault="0005648D" w:rsidP="0019450E">
      <w:pPr>
        <w:spacing w:line="278" w:lineRule="auto"/>
        <w:rPr>
          <w:sz w:val="20"/>
          <w:szCs w:val="20"/>
        </w:rPr>
      </w:pPr>
      <w:r w:rsidRPr="0019450E">
        <w:rPr>
          <w:b/>
          <w:bCs/>
          <w:i/>
          <w:iCs/>
          <w:sz w:val="20"/>
          <w:szCs w:val="20"/>
        </w:rPr>
        <w:t xml:space="preserve">Dalle ore </w:t>
      </w:r>
      <w:r w:rsidR="002058C8">
        <w:rPr>
          <w:b/>
          <w:bCs/>
          <w:i/>
          <w:iCs/>
          <w:sz w:val="20"/>
          <w:szCs w:val="20"/>
        </w:rPr>
        <w:t>12</w:t>
      </w:r>
      <w:r w:rsidRPr="0019450E">
        <w:rPr>
          <w:b/>
          <w:bCs/>
          <w:i/>
          <w:iCs/>
          <w:sz w:val="20"/>
          <w:szCs w:val="20"/>
        </w:rPr>
        <w:t>.00</w:t>
      </w:r>
      <w:r w:rsidR="006A7C08" w:rsidRPr="0019450E">
        <w:rPr>
          <w:b/>
          <w:bCs/>
          <w:i/>
          <w:iCs/>
          <w:sz w:val="20"/>
          <w:szCs w:val="20"/>
        </w:rPr>
        <w:t xml:space="preserve"> </w:t>
      </w:r>
      <w:r w:rsidR="002058C8">
        <w:rPr>
          <w:b/>
          <w:bCs/>
          <w:i/>
          <w:iCs/>
          <w:sz w:val="20"/>
          <w:szCs w:val="20"/>
        </w:rPr>
        <w:t xml:space="preserve">Discussioni </w:t>
      </w:r>
      <w:r w:rsidR="005E026B" w:rsidRPr="0019450E">
        <w:rPr>
          <w:b/>
          <w:bCs/>
          <w:i/>
          <w:iCs/>
          <w:sz w:val="20"/>
          <w:szCs w:val="20"/>
        </w:rPr>
        <w:t xml:space="preserve"> </w:t>
      </w:r>
    </w:p>
    <w:p w14:paraId="723F7888" w14:textId="1D70F136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F2357" w:rsidRPr="006F2357">
        <w:rPr>
          <w:rFonts w:ascii="Calibri" w:hAnsi="Calibri" w:cs="Calibri"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N2022/002267</w:t>
      </w:r>
      <w:r w:rsidR="006F2357">
        <w:rPr>
          <w:b/>
          <w:bCs/>
          <w:sz w:val="20"/>
          <w:szCs w:val="20"/>
        </w:rPr>
        <w:t xml:space="preserve"> </w:t>
      </w:r>
      <w:r w:rsidRPr="0005648D">
        <w:rPr>
          <w:b/>
          <w:bCs/>
          <w:sz w:val="20"/>
          <w:szCs w:val="20"/>
        </w:rPr>
        <w:t>– RGDIB</w:t>
      </w:r>
      <w:r w:rsidR="0019450E" w:rsidRPr="0019450E">
        <w:rPr>
          <w:rFonts w:ascii="Calibri" w:hAnsi="Calibri" w:cs="Calibri"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N2024/000440</w:t>
      </w:r>
    </w:p>
    <w:p w14:paraId="2BE73D79" w14:textId="3E5FAEA5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N2017/003413 </w:t>
      </w:r>
      <w:r w:rsidRPr="0005648D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N2019/000446</w:t>
      </w:r>
    </w:p>
    <w:p w14:paraId="3CB36F5E" w14:textId="487B0FAE" w:rsidR="0005648D" w:rsidRPr="0005648D" w:rsidRDefault="0005648D" w:rsidP="0005648D">
      <w:pPr>
        <w:pStyle w:val="Paragrafoelenco"/>
        <w:numPr>
          <w:ilvl w:val="0"/>
          <w:numId w:val="11"/>
        </w:numPr>
        <w:rPr>
          <w:b/>
          <w:bCs/>
          <w:sz w:val="20"/>
          <w:szCs w:val="20"/>
        </w:rPr>
      </w:pPr>
      <w:r w:rsidRPr="0005648D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N2022/004331 </w:t>
      </w:r>
      <w:r w:rsidRPr="0005648D">
        <w:rPr>
          <w:b/>
          <w:bCs/>
          <w:sz w:val="20"/>
          <w:szCs w:val="20"/>
        </w:rPr>
        <w:t xml:space="preserve">– RGDIB </w:t>
      </w:r>
      <w:r w:rsidR="006F2357">
        <w:rPr>
          <w:rFonts w:ascii="Calibri" w:hAnsi="Calibri" w:cs="Calibri"/>
          <w:sz w:val="20"/>
          <w:szCs w:val="20"/>
        </w:rPr>
        <w:t>N2023/001170</w:t>
      </w:r>
    </w:p>
    <w:p w14:paraId="00154B11" w14:textId="2F52F5C5" w:rsidR="00A62F46" w:rsidRPr="00A62F46" w:rsidRDefault="00917885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 xml:space="preserve">N2017/004457 </w:t>
      </w:r>
      <w:r w:rsidRPr="0005648D">
        <w:rPr>
          <w:b/>
          <w:bCs/>
          <w:sz w:val="20"/>
          <w:szCs w:val="20"/>
        </w:rPr>
        <w:t>– RGDIB</w:t>
      </w:r>
      <w:r w:rsidR="00A8164C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N2018/001454</w:t>
      </w:r>
    </w:p>
    <w:p w14:paraId="3E9E79A1" w14:textId="1F066574" w:rsidR="00F20E62" w:rsidRPr="0082117C" w:rsidRDefault="00F20E62" w:rsidP="0082117C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117C">
        <w:rPr>
          <w:b/>
          <w:bCs/>
          <w:sz w:val="20"/>
          <w:szCs w:val="20"/>
        </w:rPr>
        <w:t>RGNR</w:t>
      </w:r>
      <w:r w:rsidR="006F2357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N2015/005941</w:t>
      </w:r>
      <w:r w:rsidR="0082117C">
        <w:rPr>
          <w:rFonts w:ascii="Calibri" w:hAnsi="Calibri" w:cs="Calibri"/>
          <w:sz w:val="20"/>
          <w:szCs w:val="20"/>
        </w:rPr>
        <w:t>–</w:t>
      </w:r>
      <w:r w:rsidR="0082117C" w:rsidRPr="0082117C">
        <w:rPr>
          <w:b/>
          <w:bCs/>
          <w:sz w:val="20"/>
          <w:szCs w:val="20"/>
        </w:rPr>
        <w:t xml:space="preserve"> </w:t>
      </w:r>
      <w:r w:rsidR="0082117C" w:rsidRPr="00F20E62">
        <w:rPr>
          <w:b/>
          <w:bCs/>
          <w:sz w:val="20"/>
          <w:szCs w:val="20"/>
        </w:rPr>
        <w:t>RGDIB</w:t>
      </w:r>
      <w:r w:rsidR="00A62F46">
        <w:rPr>
          <w:b/>
          <w:bCs/>
          <w:sz w:val="20"/>
          <w:szCs w:val="20"/>
        </w:rPr>
        <w:t xml:space="preserve"> </w:t>
      </w:r>
      <w:r w:rsidR="006F2357">
        <w:rPr>
          <w:rFonts w:ascii="Calibri" w:hAnsi="Calibri" w:cs="Calibri"/>
          <w:sz w:val="20"/>
          <w:szCs w:val="20"/>
        </w:rPr>
        <w:t>N2017/000089</w:t>
      </w:r>
    </w:p>
    <w:p w14:paraId="41590166" w14:textId="77777777" w:rsidR="00704F5A" w:rsidRDefault="00704F5A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16737D1D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058C8">
        <w:rPr>
          <w:sz w:val="20"/>
          <w:szCs w:val="20"/>
        </w:rPr>
        <w:t>03</w:t>
      </w:r>
      <w:r w:rsidR="00B23E09">
        <w:rPr>
          <w:sz w:val="20"/>
          <w:szCs w:val="20"/>
        </w:rPr>
        <w:t xml:space="preserve"> </w:t>
      </w:r>
      <w:r w:rsidR="002058C8">
        <w:rPr>
          <w:sz w:val="20"/>
          <w:szCs w:val="20"/>
        </w:rPr>
        <w:t>marzo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A12D6"/>
    <w:multiLevelType w:val="hybridMultilevel"/>
    <w:tmpl w:val="ADCE3474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B78E6"/>
    <w:multiLevelType w:val="hybridMultilevel"/>
    <w:tmpl w:val="FA368B4C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21BBD"/>
    <w:multiLevelType w:val="hybridMultilevel"/>
    <w:tmpl w:val="68948FC4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B0869"/>
    <w:rsid w:val="001B6C30"/>
    <w:rsid w:val="002058C8"/>
    <w:rsid w:val="00233298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C404C"/>
    <w:rsid w:val="002C7802"/>
    <w:rsid w:val="002E1377"/>
    <w:rsid w:val="0032051E"/>
    <w:rsid w:val="0034467D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F009D"/>
    <w:rsid w:val="00403ECF"/>
    <w:rsid w:val="00414BE6"/>
    <w:rsid w:val="004235F1"/>
    <w:rsid w:val="0043650F"/>
    <w:rsid w:val="004608D3"/>
    <w:rsid w:val="00470973"/>
    <w:rsid w:val="004B111C"/>
    <w:rsid w:val="004B4F47"/>
    <w:rsid w:val="004C7F53"/>
    <w:rsid w:val="00533899"/>
    <w:rsid w:val="0054515C"/>
    <w:rsid w:val="00570B10"/>
    <w:rsid w:val="005740B4"/>
    <w:rsid w:val="005934E8"/>
    <w:rsid w:val="005A2C7E"/>
    <w:rsid w:val="005A5350"/>
    <w:rsid w:val="005B640B"/>
    <w:rsid w:val="005E026B"/>
    <w:rsid w:val="00636BCA"/>
    <w:rsid w:val="0064305E"/>
    <w:rsid w:val="00651510"/>
    <w:rsid w:val="006A492F"/>
    <w:rsid w:val="006A7C08"/>
    <w:rsid w:val="006A7D2C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630A"/>
    <w:rsid w:val="00917885"/>
    <w:rsid w:val="00946068"/>
    <w:rsid w:val="00950192"/>
    <w:rsid w:val="00973A98"/>
    <w:rsid w:val="009876B0"/>
    <w:rsid w:val="009A7A98"/>
    <w:rsid w:val="009A7E4E"/>
    <w:rsid w:val="009D734F"/>
    <w:rsid w:val="009F12D8"/>
    <w:rsid w:val="00A14AE1"/>
    <w:rsid w:val="00A30575"/>
    <w:rsid w:val="00A62F46"/>
    <w:rsid w:val="00A74E5C"/>
    <w:rsid w:val="00A8164C"/>
    <w:rsid w:val="00A95EF5"/>
    <w:rsid w:val="00AA620D"/>
    <w:rsid w:val="00AB19D7"/>
    <w:rsid w:val="00B12EFE"/>
    <w:rsid w:val="00B131E0"/>
    <w:rsid w:val="00B23E09"/>
    <w:rsid w:val="00B33BEE"/>
    <w:rsid w:val="00B41E50"/>
    <w:rsid w:val="00B61BB5"/>
    <w:rsid w:val="00B61E80"/>
    <w:rsid w:val="00B848E1"/>
    <w:rsid w:val="00BA479A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B0ADE"/>
    <w:rsid w:val="00CB1324"/>
    <w:rsid w:val="00CC2BE7"/>
    <w:rsid w:val="00CD25AE"/>
    <w:rsid w:val="00CE47A0"/>
    <w:rsid w:val="00D13B8A"/>
    <w:rsid w:val="00D15145"/>
    <w:rsid w:val="00D171FD"/>
    <w:rsid w:val="00D51411"/>
    <w:rsid w:val="00D65064"/>
    <w:rsid w:val="00D71E63"/>
    <w:rsid w:val="00D76A9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F00469"/>
    <w:rsid w:val="00F13053"/>
    <w:rsid w:val="00F20E62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2026-03-03T13:38:00Z</cp:lastPrinted>
  <dcterms:created xsi:type="dcterms:W3CDTF">2026-03-03T14:13:00Z</dcterms:created>
  <dcterms:modified xsi:type="dcterms:W3CDTF">2026-03-03T14:13:00Z</dcterms:modified>
</cp:coreProperties>
</file>